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experience, GY291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6442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