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suburban abstract, I0516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Finished0.061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10033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